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431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431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4F69DD" w:rsidRDefault="005E32B9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4E44FB">
        <w:rPr>
          <w:rFonts w:ascii="ＭＳ ゴシック" w:eastAsia="ＭＳ ゴシック" w:hAnsi="ＭＳ ゴシック" w:hint="eastAsia"/>
          <w:sz w:val="22"/>
          <w:szCs w:val="22"/>
          <w:u w:val="single"/>
        </w:rPr>
        <w:t>住民窓口サービスの向上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4F69DD">
        <w:rPr>
          <w:rFonts w:ascii="ＭＳ ゴシック" w:eastAsia="ＭＳ ゴシック" w:hAnsi="ＭＳ ゴシック" w:hint="eastAsia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</w:t>
      </w:r>
      <w:bookmarkStart w:id="0" w:name="_GoBack"/>
      <w:bookmarkEnd w:id="0"/>
      <w:r w:rsidR="005956F1">
        <w:rPr>
          <w:rFonts w:ascii="ＭＳ ゴシック" w:eastAsia="ＭＳ ゴシック" w:hAnsi="ＭＳ ゴシック" w:hint="eastAsia"/>
          <w:sz w:val="22"/>
          <w:szCs w:val="22"/>
        </w:rPr>
        <w:t>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4E6573">
      <w:headerReference w:type="default" r:id="rId7"/>
      <w:foot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8E7292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8E7292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8E7292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8E7292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8E7292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8E7292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73" w:rsidRPr="00087459" w:rsidRDefault="004E6573" w:rsidP="00ED2FA4">
    <w:pPr>
      <w:ind w:firstLineChars="1300" w:firstLine="2741"/>
      <w:rPr>
        <w:rFonts w:ascii="ＭＳ Ｐゴシック" w:eastAsia="ＭＳ Ｐゴシック" w:hAnsi="ＭＳ Ｐゴシック"/>
        <w:b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　　　　　　　　　　　　　　　</w:t>
    </w:r>
  </w:p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44FB"/>
    <w:rsid w:val="004E6573"/>
    <w:rsid w:val="004F69DD"/>
    <w:rsid w:val="00533A05"/>
    <w:rsid w:val="00561E84"/>
    <w:rsid w:val="005718E1"/>
    <w:rsid w:val="005956F1"/>
    <w:rsid w:val="005E057E"/>
    <w:rsid w:val="005E32B9"/>
    <w:rsid w:val="005F1CF6"/>
    <w:rsid w:val="005F68FA"/>
    <w:rsid w:val="006211D7"/>
    <w:rsid w:val="006241C4"/>
    <w:rsid w:val="006B46C8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54DF"/>
    <w:rsid w:val="008E7292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461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和隆</cp:lastModifiedBy>
  <cp:revision>14</cp:revision>
  <cp:lastPrinted>2022-02-28T00:38:00Z</cp:lastPrinted>
  <dcterms:created xsi:type="dcterms:W3CDTF">2020-03-23T07:09:00Z</dcterms:created>
  <dcterms:modified xsi:type="dcterms:W3CDTF">2023-06-09T07:13:00Z</dcterms:modified>
</cp:coreProperties>
</file>